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44A" w:rsidRPr="00E05DD4" w:rsidRDefault="000B044A" w:rsidP="000B044A">
      <w:pPr>
        <w:jc w:val="center"/>
        <w:rPr>
          <w:b/>
        </w:rPr>
      </w:pPr>
      <w:bookmarkStart w:id="0" w:name="_GoBack"/>
      <w:bookmarkEnd w:id="0"/>
      <w:r w:rsidRPr="00E05DD4">
        <w:rPr>
          <w:b/>
        </w:rPr>
        <w:t>Ungdomsudvalgets årsberetning i Hornbæk Badmintonklub</w:t>
      </w:r>
    </w:p>
    <w:p w:rsidR="000B044A" w:rsidRPr="00E05DD4" w:rsidRDefault="000B044A" w:rsidP="000B044A">
      <w:pPr>
        <w:jc w:val="center"/>
        <w:rPr>
          <w:b/>
        </w:rPr>
      </w:pPr>
    </w:p>
    <w:p w:rsidR="000B044A" w:rsidRPr="00E05DD4" w:rsidRDefault="000B044A" w:rsidP="003A019D">
      <w:pPr>
        <w:spacing w:line="360" w:lineRule="auto"/>
        <w:jc w:val="center"/>
        <w:rPr>
          <w:b/>
        </w:rPr>
      </w:pPr>
      <w:r>
        <w:rPr>
          <w:b/>
        </w:rPr>
        <w:t>Generalforsamling søndag d.1</w:t>
      </w:r>
      <w:r w:rsidRPr="00E05DD4">
        <w:rPr>
          <w:b/>
        </w:rPr>
        <w:t xml:space="preserve"> marts 201</w:t>
      </w:r>
      <w:r>
        <w:rPr>
          <w:b/>
        </w:rPr>
        <w:t>5</w:t>
      </w:r>
    </w:p>
    <w:p w:rsidR="004B6C89" w:rsidRDefault="004B6C89" w:rsidP="003A019D">
      <w:pPr>
        <w:spacing w:line="360" w:lineRule="auto"/>
      </w:pPr>
    </w:p>
    <w:p w:rsidR="000B044A" w:rsidRDefault="000B044A" w:rsidP="003A019D">
      <w:pPr>
        <w:spacing w:line="360" w:lineRule="auto"/>
      </w:pPr>
      <w:r>
        <w:t xml:space="preserve">Som altid har den forgangene sæson lært os en masse og givet os idéer til, hvordan næste sæson skal klares endnu bedre. Det har været en sæson med </w:t>
      </w:r>
      <w:r w:rsidR="003A019D">
        <w:t xml:space="preserve">meget få </w:t>
      </w:r>
      <w:r>
        <w:t>antal ungdomsspillere, det skal dog tilføjes at sidste del af sæsonen ser bedre ud en</w:t>
      </w:r>
      <w:r w:rsidR="003A019D">
        <w:t>d</w:t>
      </w:r>
      <w:r>
        <w:t xml:space="preserve"> starten. </w:t>
      </w:r>
    </w:p>
    <w:p w:rsidR="000B044A" w:rsidRDefault="000B044A" w:rsidP="003A019D">
      <w:pPr>
        <w:spacing w:line="360" w:lineRule="auto"/>
      </w:pPr>
    </w:p>
    <w:p w:rsidR="000B044A" w:rsidRDefault="000B044A" w:rsidP="003A019D">
      <w:pPr>
        <w:spacing w:line="360" w:lineRule="auto"/>
        <w:rPr>
          <w:b/>
        </w:rPr>
      </w:pPr>
      <w:r w:rsidRPr="000B044A">
        <w:rPr>
          <w:b/>
        </w:rPr>
        <w:t>Træningen og trænerne</w:t>
      </w:r>
    </w:p>
    <w:p w:rsidR="000B044A" w:rsidRDefault="000B044A" w:rsidP="003A019D">
      <w:pPr>
        <w:spacing w:line="360" w:lineRule="auto"/>
      </w:pPr>
      <w:r>
        <w:t xml:space="preserve">Træningen i år har været meget anderledes opbygget end de forrige. Vi har bl.a., på grund af den nye skolereform, skæret træningen ind til blot halvanden time hhv. mandag og onsdag. Det har betydet at på blot én træning har vi skulle rumme spillere, som har spillet i mange og helt nybegyndere. Det har betydet at træningen har været meget </w:t>
      </w:r>
      <w:r w:rsidRPr="000B044A">
        <w:t xml:space="preserve">differentieret </w:t>
      </w:r>
      <w:r>
        <w:t xml:space="preserve">og opdelt. </w:t>
      </w:r>
      <w:r w:rsidR="003A019D">
        <w:t xml:space="preserve">Vi har eksempelvis fem spillere under 7 år, hvorfor de selvfølgelig </w:t>
      </w:r>
      <w:r w:rsidR="006312B6">
        <w:t xml:space="preserve">skal undervises på en anderledes måde end ældre spillere. </w:t>
      </w:r>
    </w:p>
    <w:p w:rsidR="000B044A" w:rsidRDefault="000B044A" w:rsidP="003A019D">
      <w:pPr>
        <w:spacing w:line="360" w:lineRule="auto"/>
      </w:pPr>
      <w:r>
        <w:t xml:space="preserve">Ikke desto mindre har det kunne fungere, fordi vi har prioriteret, at der har været to trænere til stede pr. træning på trods af et lille fremmøde. </w:t>
      </w:r>
    </w:p>
    <w:p w:rsidR="000B044A" w:rsidRDefault="000B044A" w:rsidP="003A019D">
      <w:pPr>
        <w:spacing w:line="360" w:lineRule="auto"/>
      </w:pPr>
      <w:r>
        <w:t>Om mandagen har Mathilde og Rasmus været trænere og om onsdagen startede Jonas og Villads, hvorefter Mikkel har overtaget Villads’ plads. Vi har derfor har nogle skarpe trænerkompetencer, som jeg er sikker på er grunden til, at vi har en fast skare på 12-14 stykker hver gang. Dette er selvfølgelig ikke et optimalt antal, vi har dog flere idéer til at højne dette tal i den kommende sæson, hvilke</w:t>
      </w:r>
      <w:r w:rsidR="003A019D">
        <w:t>t</w:t>
      </w:r>
      <w:r>
        <w:t xml:space="preserve"> kan i læse om nedenstående. </w:t>
      </w:r>
    </w:p>
    <w:p w:rsidR="00427F06" w:rsidRDefault="00427F06" w:rsidP="003A019D">
      <w:pPr>
        <w:spacing w:line="360" w:lineRule="auto"/>
      </w:pPr>
    </w:p>
    <w:p w:rsidR="00427F06" w:rsidRDefault="00427F06" w:rsidP="003A019D">
      <w:pPr>
        <w:spacing w:line="360" w:lineRule="auto"/>
        <w:rPr>
          <w:b/>
        </w:rPr>
      </w:pPr>
      <w:r w:rsidRPr="00427F06">
        <w:rPr>
          <w:b/>
        </w:rPr>
        <w:t>Holdturneringer og individuelle turneringer</w:t>
      </w:r>
    </w:p>
    <w:p w:rsidR="00427F06" w:rsidRDefault="00165923" w:rsidP="003A019D">
      <w:pPr>
        <w:spacing w:line="360" w:lineRule="auto"/>
      </w:pPr>
      <w:r>
        <w:t xml:space="preserve">Der har af gode grunde ikke været tilmeldt nogle hold i år og ligeledes har vi ikke haft spillere ude til turneringer. Det håber vi selvfølgelig at vi får lavet om på til næste sæson. Vi kan dog bryste os med, at vi har to spillere med til igangværende U11 turnering og vi er spændt på hvordan det går dem. </w:t>
      </w:r>
    </w:p>
    <w:p w:rsidR="005B5D5D" w:rsidRDefault="005B5D5D" w:rsidP="003A019D">
      <w:pPr>
        <w:spacing w:line="360" w:lineRule="auto"/>
      </w:pPr>
    </w:p>
    <w:p w:rsidR="005B5D5D" w:rsidRDefault="005B5D5D" w:rsidP="003A019D">
      <w:pPr>
        <w:spacing w:line="360" w:lineRule="auto"/>
        <w:rPr>
          <w:b/>
        </w:rPr>
      </w:pPr>
      <w:r w:rsidRPr="005B5D5D">
        <w:rPr>
          <w:b/>
        </w:rPr>
        <w:t>Afholdte og kommende arrangementer</w:t>
      </w:r>
    </w:p>
    <w:p w:rsidR="005B5D5D" w:rsidRDefault="005B5D5D" w:rsidP="003A019D">
      <w:pPr>
        <w:spacing w:line="360" w:lineRule="auto"/>
      </w:pPr>
    </w:p>
    <w:p w:rsidR="009A5807" w:rsidRDefault="005B5D5D" w:rsidP="003A019D">
      <w:pPr>
        <w:spacing w:line="360" w:lineRule="auto"/>
      </w:pPr>
      <w:r>
        <w:lastRenderedPageBreak/>
        <w:t xml:space="preserve">Vi fik desværre ikke afholdt </w:t>
      </w:r>
      <w:r w:rsidRPr="006312B6">
        <w:rPr>
          <w:b/>
        </w:rPr>
        <w:t>introweekend</w:t>
      </w:r>
      <w:r>
        <w:t xml:space="preserve"> som vi altid gør, da vi næsten ingen børn havde ved sæsonstart. </w:t>
      </w:r>
      <w:r w:rsidR="009A5807">
        <w:t xml:space="preserve">Til gengæld fik vi omkring 200 børn igennem med vores </w:t>
      </w:r>
      <w:r w:rsidR="009A5807" w:rsidRPr="009A5807">
        <w:rPr>
          <w:b/>
        </w:rPr>
        <w:t>’badminton i skolen’</w:t>
      </w:r>
      <w:r w:rsidR="009A5807">
        <w:t xml:space="preserve">. Vi havde afsat to uger, hvor årgangene på skift kom ned og prøvede kræfter med badminton. </w:t>
      </w:r>
    </w:p>
    <w:p w:rsidR="005B5D5D" w:rsidRDefault="009A5807" w:rsidP="003A019D">
      <w:pPr>
        <w:spacing w:line="360" w:lineRule="auto"/>
      </w:pPr>
      <w:r>
        <w:t>V</w:t>
      </w:r>
      <w:r w:rsidR="005B5D5D">
        <w:t xml:space="preserve">i </w:t>
      </w:r>
      <w:r>
        <w:t>fik yderligere afholdt en</w:t>
      </w:r>
      <w:r w:rsidR="005B5D5D">
        <w:t xml:space="preserve"> </w:t>
      </w:r>
      <w:r w:rsidR="005B5D5D" w:rsidRPr="002A3850">
        <w:rPr>
          <w:b/>
        </w:rPr>
        <w:t>juleafslutning</w:t>
      </w:r>
      <w:r w:rsidR="005B5D5D">
        <w:t>, med efterfølgende æbleskive-spisning med forældrene. Det var utrolig rart at få sat ansigt på vores nye spilleres forældre og jeg fornemmede</w:t>
      </w:r>
      <w:r w:rsidR="00393081">
        <w:t>,</w:t>
      </w:r>
      <w:r w:rsidR="005B5D5D">
        <w:t xml:space="preserve"> at det var engagerede forældre, som vi fremover kan få et givtigt samarbejde med. </w:t>
      </w:r>
      <w:r w:rsidR="006E35DC">
        <w:t xml:space="preserve">Hvorfor vi inden sæsonen når til ende, vil afholde en </w:t>
      </w:r>
      <w:r w:rsidR="006E35DC" w:rsidRPr="002A3850">
        <w:rPr>
          <w:b/>
        </w:rPr>
        <w:t>forældre/barn turnering</w:t>
      </w:r>
      <w:r w:rsidR="006E35DC">
        <w:t>. Derudover vil vi afslutte sæsonen med noget klubmesterskabs</w:t>
      </w:r>
      <w:r w:rsidR="00393081">
        <w:t xml:space="preserve"> agtigt</w:t>
      </w:r>
      <w:r w:rsidR="006E35DC">
        <w:t xml:space="preserve">, men med fokus på samværet.  </w:t>
      </w:r>
    </w:p>
    <w:p w:rsidR="002A3850" w:rsidRDefault="002A3850" w:rsidP="003A019D">
      <w:pPr>
        <w:spacing w:line="360" w:lineRule="auto"/>
      </w:pPr>
      <w:r>
        <w:t xml:space="preserve">Det sidste event vi vil afholde i år og som vi allerede har afholdt et af er </w:t>
      </w:r>
      <w:r w:rsidRPr="002A3850">
        <w:rPr>
          <w:b/>
        </w:rPr>
        <w:t>miniton</w:t>
      </w:r>
      <w:r>
        <w:t>. Vi lavede et åbent miniton event d. 21 februar, hvor ca. 20 børn endte med at møde op og havde en fest. Det betragtede vi som så stor en succes</w:t>
      </w:r>
      <w:r w:rsidR="003A019D">
        <w:t>,</w:t>
      </w:r>
      <w:r>
        <w:t xml:space="preserve"> at vi </w:t>
      </w:r>
      <w:r w:rsidR="003A019D">
        <w:t xml:space="preserve">vil lave et eller to event mere inden sæson slutter. Vi håber at det vil give nok omtale </w:t>
      </w:r>
      <w:r w:rsidR="00393081">
        <w:t xml:space="preserve">til </w:t>
      </w:r>
      <w:r w:rsidR="003A019D">
        <w:t xml:space="preserve">at vi </w:t>
      </w:r>
      <w:r w:rsidR="00393081">
        <w:t xml:space="preserve">i </w:t>
      </w:r>
      <w:r w:rsidR="003A019D">
        <w:t xml:space="preserve">næste sæson kan lave et decideret miniton hold eksempelvis om lørdagen. </w:t>
      </w:r>
      <w:r w:rsidR="00393081">
        <w:t xml:space="preserve">Vi har de forgangene sæsoner måtte sande at </w:t>
      </w:r>
      <w:proofErr w:type="spellStart"/>
      <w:r w:rsidR="00393081">
        <w:t>badmintonens</w:t>
      </w:r>
      <w:proofErr w:type="spellEnd"/>
      <w:r w:rsidR="00393081">
        <w:t xml:space="preserve"> sommerferie er alt for lang. Spillerne når simpelthen at glemme sporten eller finder andre sportsgrene de kan prøve i den lange periode. Derfor vil vi igen i år lave noget sommerbadminton enten mandag eller onsdag. </w:t>
      </w:r>
    </w:p>
    <w:p w:rsidR="00393081" w:rsidRDefault="00393081" w:rsidP="003A019D">
      <w:pPr>
        <w:spacing w:line="360" w:lineRule="auto"/>
      </w:pPr>
    </w:p>
    <w:p w:rsidR="00393081" w:rsidRDefault="00393081" w:rsidP="003A019D">
      <w:pPr>
        <w:spacing w:line="360" w:lineRule="auto"/>
        <w:rPr>
          <w:b/>
        </w:rPr>
      </w:pPr>
      <w:r w:rsidRPr="00393081">
        <w:rPr>
          <w:b/>
        </w:rPr>
        <w:t>Afslutningsvis</w:t>
      </w:r>
    </w:p>
    <w:p w:rsidR="00393081" w:rsidRDefault="00393081" w:rsidP="003A019D">
      <w:pPr>
        <w:spacing w:line="360" w:lineRule="auto"/>
      </w:pPr>
      <w:r>
        <w:t xml:space="preserve">På trods af sæsonens </w:t>
      </w:r>
      <w:r w:rsidR="00202514">
        <w:t>udfordringer er ungdomsafdelingen og bestyrelsen enige om</w:t>
      </w:r>
      <w:r w:rsidR="00080950">
        <w:t>,</w:t>
      </w:r>
      <w:r w:rsidR="00202514">
        <w:t xml:space="preserve"> at </w:t>
      </w:r>
      <w:r w:rsidR="00080950">
        <w:t>der skal arbejdes videre på at få en vellykket ungdomsafdeling.</w:t>
      </w:r>
      <w:r w:rsidR="009A5807">
        <w:t xml:space="preserve"> Dette vil vi gøre ved at oprette et miniton hold, som forhåbentlig vil give en naturlig strøm af nye spillere til hver sæson. Derudover vil vi fortsat lave et samarbejde med Hornbæk Skole, da det i høj grad gav os de spillere vi har i dag. Og til sidst vil vi lægge vægt på at erhverve ligeså kompetente trænere næste sæson, som vi har haft i år. </w:t>
      </w:r>
    </w:p>
    <w:p w:rsidR="009A5807" w:rsidRDefault="009A5807" w:rsidP="003A019D">
      <w:pPr>
        <w:spacing w:line="360" w:lineRule="auto"/>
      </w:pPr>
    </w:p>
    <w:p w:rsidR="009A5807" w:rsidRDefault="009A5807" w:rsidP="009A5807">
      <w:r>
        <w:t>Vi glæder os til at gå til den nye sæson i møde og takker alle for den snart afsluttende sæson.</w:t>
      </w:r>
    </w:p>
    <w:p w:rsidR="009A5807" w:rsidRPr="00393081" w:rsidRDefault="009A5807" w:rsidP="003A019D">
      <w:pPr>
        <w:spacing w:line="360" w:lineRule="auto"/>
      </w:pPr>
      <w:r>
        <w:tab/>
      </w:r>
      <w:r>
        <w:tab/>
      </w:r>
      <w:r>
        <w:tab/>
      </w:r>
      <w:r>
        <w:tab/>
      </w:r>
      <w:r>
        <w:tab/>
      </w:r>
      <w:r>
        <w:tab/>
      </w:r>
      <w:r>
        <w:tab/>
      </w:r>
      <w:r>
        <w:tab/>
        <w:t xml:space="preserve">        Mathilde Fritzbøger</w:t>
      </w:r>
    </w:p>
    <w:sectPr w:rsidR="009A5807" w:rsidRPr="00393081" w:rsidSect="00D520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44A"/>
    <w:rsid w:val="00080950"/>
    <w:rsid w:val="000B044A"/>
    <w:rsid w:val="00165923"/>
    <w:rsid w:val="00202514"/>
    <w:rsid w:val="002A3850"/>
    <w:rsid w:val="00393081"/>
    <w:rsid w:val="003A019D"/>
    <w:rsid w:val="003F7E21"/>
    <w:rsid w:val="00427F06"/>
    <w:rsid w:val="004B6C89"/>
    <w:rsid w:val="005B5D5D"/>
    <w:rsid w:val="006312B6"/>
    <w:rsid w:val="006E35DC"/>
    <w:rsid w:val="009A5807"/>
    <w:rsid w:val="00D520E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Macintosh Word</Application>
  <DocSecurity>0</DocSecurity>
  <Lines>27</Lines>
  <Paragraphs>7</Paragraphs>
  <ScaleCrop>false</ScaleCrop>
  <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Bogattke</dc:creator>
  <cp:keywords/>
  <dc:description/>
  <cp:lastModifiedBy>Christine Bogattke</cp:lastModifiedBy>
  <cp:revision>2</cp:revision>
  <dcterms:created xsi:type="dcterms:W3CDTF">2015-06-02T20:29:00Z</dcterms:created>
  <dcterms:modified xsi:type="dcterms:W3CDTF">2015-06-02T20:29:00Z</dcterms:modified>
</cp:coreProperties>
</file>